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7D" w:rsidRPr="005C79AB" w:rsidRDefault="00C2107D" w:rsidP="00C2107D">
      <w:pPr>
        <w:rPr>
          <w:rFonts w:ascii="黑体" w:eastAsia="黑体" w:hAnsi="黑体"/>
          <w:sz w:val="32"/>
          <w:szCs w:val="32"/>
        </w:rPr>
      </w:pPr>
      <w:r w:rsidRPr="005C79A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C2107D" w:rsidRDefault="00C2107D" w:rsidP="00C2107D">
      <w:pPr>
        <w:jc w:val="center"/>
        <w:rPr>
          <w:rFonts w:ascii="仿宋" w:eastAsia="仿宋" w:hAnsi="仿宋" w:hint="eastAsia"/>
          <w:b/>
          <w:sz w:val="36"/>
          <w:szCs w:val="36"/>
        </w:rPr>
      </w:pPr>
    </w:p>
    <w:p w:rsidR="00C2107D" w:rsidRPr="005C79AB" w:rsidRDefault="00C2107D" w:rsidP="00C2107D">
      <w:pPr>
        <w:jc w:val="center"/>
        <w:rPr>
          <w:rFonts w:ascii="方正小标宋简体" w:eastAsia="方正小标宋简体" w:hAnsi="仿宋" w:hint="eastAsia"/>
          <w:sz w:val="40"/>
          <w:szCs w:val="36"/>
        </w:rPr>
      </w:pPr>
      <w:r w:rsidRPr="005C79AB">
        <w:rPr>
          <w:rFonts w:ascii="方正小标宋简体" w:eastAsia="方正小标宋简体" w:hAnsi="仿宋" w:hint="eastAsia"/>
          <w:sz w:val="40"/>
          <w:szCs w:val="36"/>
        </w:rPr>
        <w:t>职称重新确认职称核实情况记录单</w:t>
      </w:r>
    </w:p>
    <w:p w:rsidR="00C2107D" w:rsidRPr="005C79AB" w:rsidRDefault="00C2107D" w:rsidP="00C2107D">
      <w:pPr>
        <w:widowControl/>
        <w:jc w:val="left"/>
        <w:rPr>
          <w:rFonts w:ascii="Calibri" w:hAnsi="Calibri"/>
          <w:sz w:val="20"/>
          <w:szCs w:val="2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415"/>
        <w:gridCol w:w="4785"/>
      </w:tblGrid>
      <w:tr w:rsidR="00C2107D" w:rsidRPr="00D92A4A" w:rsidTr="00EE17DC">
        <w:trPr>
          <w:trHeight w:val="300"/>
        </w:trPr>
        <w:tc>
          <w:tcPr>
            <w:tcW w:w="2340" w:type="dxa"/>
            <w:vMerge w:val="restart"/>
            <w:vAlign w:val="center"/>
          </w:tcPr>
          <w:p w:rsidR="00C2107D" w:rsidRPr="00D92A4A" w:rsidRDefault="00C2107D" w:rsidP="00EE17DC">
            <w:pPr>
              <w:ind w:left="3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2A4A">
              <w:rPr>
                <w:rFonts w:ascii="仿宋" w:eastAsia="仿宋" w:hAnsi="仿宋" w:hint="eastAsia"/>
                <w:sz w:val="32"/>
                <w:szCs w:val="32"/>
              </w:rPr>
              <w:t>需核实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职称证书</w:t>
            </w:r>
            <w:r w:rsidRPr="00D92A4A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2415" w:type="dxa"/>
          </w:tcPr>
          <w:p w:rsidR="00C2107D" w:rsidRPr="00D92A4A" w:rsidRDefault="00C2107D" w:rsidP="00EE17DC">
            <w:pPr>
              <w:ind w:left="-108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2A4A">
              <w:rPr>
                <w:rFonts w:ascii="仿宋" w:eastAsia="仿宋" w:hAnsi="仿宋" w:hint="eastAsia"/>
                <w:sz w:val="32"/>
                <w:szCs w:val="32"/>
              </w:rPr>
              <w:t>持证人</w:t>
            </w:r>
          </w:p>
        </w:tc>
        <w:tc>
          <w:tcPr>
            <w:tcW w:w="4785" w:type="dxa"/>
          </w:tcPr>
          <w:p w:rsidR="00C2107D" w:rsidRPr="00D92A4A" w:rsidRDefault="00C2107D" w:rsidP="00EE17D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07D" w:rsidRPr="00D92A4A" w:rsidTr="00EE17DC">
        <w:trPr>
          <w:trHeight w:val="444"/>
        </w:trPr>
        <w:tc>
          <w:tcPr>
            <w:tcW w:w="2340" w:type="dxa"/>
            <w:vMerge/>
          </w:tcPr>
          <w:p w:rsidR="00C2107D" w:rsidRPr="00D92A4A" w:rsidRDefault="00C2107D" w:rsidP="00EE17DC">
            <w:pPr>
              <w:ind w:left="3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C2107D" w:rsidRPr="00D92A4A" w:rsidRDefault="00C2107D" w:rsidP="00EE17DC">
            <w:pPr>
              <w:ind w:left="3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4785" w:type="dxa"/>
          </w:tcPr>
          <w:p w:rsidR="00C2107D" w:rsidRPr="00D92A4A" w:rsidRDefault="00C2107D" w:rsidP="00EE17D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07D" w:rsidRPr="00D92A4A" w:rsidTr="00EE17DC">
        <w:trPr>
          <w:trHeight w:val="444"/>
        </w:trPr>
        <w:tc>
          <w:tcPr>
            <w:tcW w:w="2340" w:type="dxa"/>
            <w:vMerge/>
          </w:tcPr>
          <w:p w:rsidR="00C2107D" w:rsidRPr="00D92A4A" w:rsidRDefault="00C2107D" w:rsidP="00EE17DC">
            <w:pPr>
              <w:ind w:left="3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C2107D" w:rsidRPr="00D92A4A" w:rsidRDefault="00C2107D" w:rsidP="00EE17DC">
            <w:pPr>
              <w:ind w:left="3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资格</w:t>
            </w:r>
            <w:r w:rsidRPr="00092E17"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4785" w:type="dxa"/>
          </w:tcPr>
          <w:p w:rsidR="00C2107D" w:rsidRPr="00D92A4A" w:rsidRDefault="00C2107D" w:rsidP="00EE17D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07D" w:rsidRPr="00D92A4A" w:rsidTr="00EE17DC">
        <w:trPr>
          <w:trHeight w:val="444"/>
        </w:trPr>
        <w:tc>
          <w:tcPr>
            <w:tcW w:w="2340" w:type="dxa"/>
            <w:vMerge/>
          </w:tcPr>
          <w:p w:rsidR="00C2107D" w:rsidRPr="00D92A4A" w:rsidRDefault="00C2107D" w:rsidP="00EE17DC">
            <w:pPr>
              <w:ind w:left="3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C2107D" w:rsidRPr="00D92A4A" w:rsidRDefault="00C2107D" w:rsidP="00EE17DC">
            <w:pPr>
              <w:ind w:left="3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评审机构</w:t>
            </w:r>
          </w:p>
        </w:tc>
        <w:tc>
          <w:tcPr>
            <w:tcW w:w="4785" w:type="dxa"/>
          </w:tcPr>
          <w:p w:rsidR="00C2107D" w:rsidRPr="00092E17" w:rsidRDefault="00C2107D" w:rsidP="00EE17D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07D" w:rsidRPr="00D92A4A" w:rsidTr="00EE17DC">
        <w:trPr>
          <w:trHeight w:val="480"/>
        </w:trPr>
        <w:tc>
          <w:tcPr>
            <w:tcW w:w="2340" w:type="dxa"/>
            <w:vMerge/>
          </w:tcPr>
          <w:p w:rsidR="00C2107D" w:rsidRPr="00D92A4A" w:rsidRDefault="00C2107D" w:rsidP="00EE17DC">
            <w:pPr>
              <w:ind w:left="36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5" w:type="dxa"/>
          </w:tcPr>
          <w:p w:rsidR="00C2107D" w:rsidRPr="00D92A4A" w:rsidRDefault="00C2107D" w:rsidP="00EE17DC">
            <w:pPr>
              <w:ind w:left="3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取得时间</w:t>
            </w:r>
          </w:p>
        </w:tc>
        <w:tc>
          <w:tcPr>
            <w:tcW w:w="4785" w:type="dxa"/>
          </w:tcPr>
          <w:p w:rsidR="00C2107D" w:rsidRPr="00D92A4A" w:rsidRDefault="00C2107D" w:rsidP="00EE17DC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2107D" w:rsidRPr="00D92A4A" w:rsidTr="00EE17DC">
        <w:trPr>
          <w:trHeight w:val="1156"/>
        </w:trPr>
        <w:tc>
          <w:tcPr>
            <w:tcW w:w="2340" w:type="dxa"/>
            <w:vAlign w:val="center"/>
          </w:tcPr>
          <w:p w:rsidR="00C2107D" w:rsidRPr="00D92A4A" w:rsidRDefault="00C2107D" w:rsidP="00EE17DC">
            <w:pPr>
              <w:ind w:left="36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核实方式</w:t>
            </w:r>
          </w:p>
        </w:tc>
        <w:tc>
          <w:tcPr>
            <w:tcW w:w="7200" w:type="dxa"/>
            <w:gridSpan w:val="2"/>
          </w:tcPr>
          <w:p w:rsidR="00C2107D" w:rsidRDefault="00C2107D" w:rsidP="00EE17D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□信息系统    □发函    □电话 </w:t>
            </w:r>
          </w:p>
          <w:p w:rsidR="00C2107D" w:rsidRPr="00D92A4A" w:rsidRDefault="00C2107D" w:rsidP="00EE17DC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□其他：</w:t>
            </w:r>
          </w:p>
        </w:tc>
      </w:tr>
      <w:tr w:rsidR="00C2107D" w:rsidRPr="00D92A4A" w:rsidTr="00EE17DC">
        <w:trPr>
          <w:trHeight w:val="2591"/>
        </w:trPr>
        <w:tc>
          <w:tcPr>
            <w:tcW w:w="2340" w:type="dxa"/>
            <w:vAlign w:val="center"/>
          </w:tcPr>
          <w:p w:rsidR="00C2107D" w:rsidRPr="00D92A4A" w:rsidRDefault="00C2107D" w:rsidP="00EE17DC">
            <w:pPr>
              <w:ind w:left="3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2A4A">
              <w:rPr>
                <w:rFonts w:ascii="仿宋" w:eastAsia="仿宋" w:hAnsi="仿宋" w:hint="eastAsia"/>
                <w:sz w:val="32"/>
                <w:szCs w:val="32"/>
              </w:rPr>
              <w:t>核查记录</w:t>
            </w:r>
          </w:p>
        </w:tc>
        <w:tc>
          <w:tcPr>
            <w:tcW w:w="7200" w:type="dxa"/>
            <w:gridSpan w:val="2"/>
          </w:tcPr>
          <w:p w:rsidR="00C2107D" w:rsidRDefault="00C2107D" w:rsidP="00EE17DC"/>
        </w:tc>
      </w:tr>
      <w:tr w:rsidR="00C2107D" w:rsidRPr="00D92A4A" w:rsidTr="00EE17DC">
        <w:trPr>
          <w:trHeight w:val="984"/>
        </w:trPr>
        <w:tc>
          <w:tcPr>
            <w:tcW w:w="2340" w:type="dxa"/>
            <w:vAlign w:val="center"/>
          </w:tcPr>
          <w:p w:rsidR="00C2107D" w:rsidRPr="00D92A4A" w:rsidRDefault="00C2107D" w:rsidP="00EE17DC">
            <w:pPr>
              <w:ind w:left="36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D92A4A">
              <w:rPr>
                <w:rFonts w:ascii="仿宋" w:eastAsia="仿宋" w:hAnsi="仿宋" w:hint="eastAsia"/>
                <w:sz w:val="32"/>
                <w:szCs w:val="32"/>
              </w:rPr>
              <w:t>核查结果</w:t>
            </w:r>
          </w:p>
        </w:tc>
        <w:tc>
          <w:tcPr>
            <w:tcW w:w="7200" w:type="dxa"/>
            <w:gridSpan w:val="2"/>
            <w:vAlign w:val="center"/>
          </w:tcPr>
          <w:p w:rsidR="00C2107D" w:rsidRDefault="00C2107D" w:rsidP="00EE17DC">
            <w:pPr>
              <w:jc w:val="center"/>
            </w:pPr>
            <w:r>
              <w:rPr>
                <w:rFonts w:hint="eastAsia"/>
              </w:rPr>
              <w:t>经核实，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同志取得的</w:t>
            </w:r>
            <w:r>
              <w:rPr>
                <w:rFonts w:hint="eastAsia"/>
              </w:rPr>
              <w:t xml:space="preserve">             </w:t>
            </w:r>
            <w:r>
              <w:rPr>
                <w:rFonts w:hint="eastAsia"/>
              </w:rPr>
              <w:t>职称真实有效。</w:t>
            </w:r>
          </w:p>
        </w:tc>
      </w:tr>
      <w:tr w:rsidR="00C2107D" w:rsidRPr="00D92A4A" w:rsidTr="00EE17DC">
        <w:trPr>
          <w:trHeight w:val="876"/>
        </w:trPr>
        <w:tc>
          <w:tcPr>
            <w:tcW w:w="9540" w:type="dxa"/>
            <w:gridSpan w:val="3"/>
          </w:tcPr>
          <w:p w:rsidR="00C2107D" w:rsidRPr="00D92A4A" w:rsidRDefault="00C2107D" w:rsidP="00EE17DC">
            <w:pPr>
              <w:rPr>
                <w:rFonts w:ascii="仿宋" w:eastAsia="仿宋" w:hAnsi="仿宋"/>
                <w:sz w:val="32"/>
                <w:szCs w:val="32"/>
              </w:rPr>
            </w:pPr>
            <w:r w:rsidRPr="00092E17">
              <w:rPr>
                <w:rFonts w:ascii="仿宋" w:eastAsia="仿宋" w:hAnsi="仿宋" w:hint="eastAsia"/>
                <w:sz w:val="32"/>
                <w:szCs w:val="32"/>
              </w:rPr>
              <w:t>经办</w:t>
            </w:r>
            <w:r w:rsidRPr="00D92A4A">
              <w:rPr>
                <w:rFonts w:ascii="仿宋" w:eastAsia="仿宋" w:hAnsi="仿宋" w:hint="eastAsia"/>
                <w:sz w:val="32"/>
                <w:szCs w:val="32"/>
              </w:rPr>
              <w:t>人签名：</w:t>
            </w:r>
          </w:p>
          <w:p w:rsidR="00C2107D" w:rsidRPr="00D92A4A" w:rsidRDefault="00C2107D" w:rsidP="00EE17DC">
            <w:pPr>
              <w:ind w:left="360"/>
              <w:rPr>
                <w:rFonts w:ascii="仿宋" w:eastAsia="仿宋" w:hAnsi="仿宋"/>
                <w:sz w:val="32"/>
                <w:szCs w:val="32"/>
              </w:rPr>
            </w:pPr>
            <w:r w:rsidRPr="00D92A4A">
              <w:rPr>
                <w:rFonts w:ascii="仿宋" w:eastAsia="仿宋" w:hAnsi="仿宋" w:hint="eastAsia"/>
                <w:sz w:val="32"/>
                <w:szCs w:val="32"/>
              </w:rPr>
              <w:t xml:space="preserve">                                           年   月   日</w:t>
            </w:r>
          </w:p>
        </w:tc>
      </w:tr>
    </w:tbl>
    <w:p w:rsidR="00C2107D" w:rsidRPr="00E74938" w:rsidRDefault="00C2107D" w:rsidP="00C2107D">
      <w:pPr>
        <w:jc w:val="left"/>
        <w:rPr>
          <w:szCs w:val="21"/>
        </w:rPr>
      </w:pPr>
      <w:r w:rsidRPr="00E74938">
        <w:rPr>
          <w:rFonts w:hint="eastAsia"/>
          <w:szCs w:val="21"/>
        </w:rPr>
        <w:t>核查记录应记录核查时间、核查网址或电话核实的联系人单位职务和联系电话等相关信息。</w:t>
      </w:r>
    </w:p>
    <w:p w:rsidR="00C2107D" w:rsidRPr="00207121" w:rsidRDefault="00C2107D" w:rsidP="00C2107D"/>
    <w:p w:rsidR="00740169" w:rsidRDefault="00740169"/>
    <w:sectPr w:rsidR="00740169" w:rsidSect="00DA37D2">
      <w:footerReference w:type="even" r:id="rId4"/>
      <w:footerReference w:type="default" r:id="rId5"/>
      <w:pgSz w:w="11906" w:h="16838"/>
      <w:pgMar w:top="2098" w:right="1418" w:bottom="1985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F7" w:rsidRDefault="00C2107D" w:rsidP="00EB2A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2AF7" w:rsidRDefault="00C2107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AF7" w:rsidRDefault="00C2107D" w:rsidP="00EB2AF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B2AF7" w:rsidRDefault="00C2107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107D"/>
    <w:rsid w:val="00740169"/>
    <w:rsid w:val="00C21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07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2107D"/>
    <w:pPr>
      <w:tabs>
        <w:tab w:val="center" w:pos="4140"/>
        <w:tab w:val="right" w:pos="8300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C2107D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rsid w:val="00C2107D"/>
    <w:rPr>
      <w:rFonts w:ascii="Times New Roman" w:eastAsia="宋体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2020-12-18T08:03:00Z</dcterms:created>
  <dcterms:modified xsi:type="dcterms:W3CDTF">2020-12-18T08:04:00Z</dcterms:modified>
</cp:coreProperties>
</file>